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7" w:rsidRPr="00C86717" w:rsidRDefault="00C86717" w:rsidP="00C867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17">
        <w:rPr>
          <w:rFonts w:ascii="Times New Roman" w:hAnsi="Times New Roman" w:cs="Times New Roman"/>
          <w:b/>
          <w:sz w:val="28"/>
          <w:szCs w:val="28"/>
        </w:rPr>
        <w:t>"What words are helpful for you to hear when you've made a mistake?"</w:t>
      </w:r>
    </w:p>
    <w:p w:rsidR="00C86717" w:rsidRDefault="00C86717" w:rsidP="00C86717">
      <w:pPr>
        <w:spacing w:line="276" w:lineRule="auto"/>
        <w:rPr>
          <w:rFonts w:ascii="Times New Roman" w:hAnsi="Times New Roman" w:cs="Times New Roman"/>
        </w:rPr>
      </w:pPr>
    </w:p>
    <w:p w:rsidR="00C86717" w:rsidRPr="00C86717" w:rsidRDefault="00C86717" w:rsidP="00C86717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There’s always grace.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I've done the same thing.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It might sound trite but, “That’s ok” is very comforting to me. 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Sometimes the tone speaks as much to me as the words. When someone is externally calm, it's easier for me to accept grace at my mistake.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Mistakes are lessons—learning opportunities.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It's only a thing. (If it involves destruction of property)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I can understand how someone would do that. I’ve done it too.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I've been there.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This doesn't define you.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Wanna talk it out?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That’s happened to a lot of us.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Let’s make a plan.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NOT my name. I hate it when people use my name like, "Oh, Cheri." or "OH,Cheri." Or "OH, CHERI" I do not want to hear my name when I mess up.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 xml:space="preserve">I have been there and it's okay. These things happen. 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You are forgiven by God. Pick yourself up and keep moving.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No worries!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Oftentimes it's more about tone and body language than words themselves. I loathe when someone tries to crack a joke about it, or acts like they would never make that mistake because they're somehow superior, because it usually makes me feel worse.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 xml:space="preserve">Everything is going to be ok. 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 xml:space="preserve">God is in control &amp; He will work through this with me. 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God is Good.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All is grace.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We all make mistakes. It's ok.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I like the person to first say something to put things in perspective because I usually freak out when I’ve made a mistake that impacts someone else. Example, “There’s a mistake I want to bring to your attention but it’s totally fixable and not a big deal in the grand scope of life....here’s what to do differently next time.”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Just being reassured that they don't look down on me helps.</w:t>
      </w:r>
    </w:p>
    <w:p w:rsidR="00C86717" w:rsidRPr="00C86717" w:rsidRDefault="00C86717" w:rsidP="00C86717">
      <w:pPr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C86717">
        <w:rPr>
          <w:rFonts w:ascii="Times New Roman" w:eastAsia="Times New Roman" w:hAnsi="Times New Roman" w:cs="Times New Roman"/>
        </w:rPr>
        <w:t>Having someone willing to just jump in and help undo or correct the mistake ("let's fix this together"), without that "step aside so *I* can show you how to do it right" attitude helps.</w:t>
      </w:r>
    </w:p>
    <w:p w:rsidR="005C3805" w:rsidRPr="00C86717" w:rsidRDefault="005C3805" w:rsidP="00C86717">
      <w:pPr>
        <w:spacing w:line="276" w:lineRule="auto"/>
      </w:pPr>
    </w:p>
    <w:sectPr w:rsidR="005C3805" w:rsidRPr="00C86717" w:rsidSect="00A81A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9E3"/>
    <w:multiLevelType w:val="multilevel"/>
    <w:tmpl w:val="7F5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7"/>
    <w:rsid w:val="005C3805"/>
    <w:rsid w:val="00A81ABA"/>
    <w:rsid w:val="00AE0610"/>
    <w:rsid w:val="00C867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F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7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71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67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6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6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7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71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867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67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6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Company>Monterey Bay Academy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Gregory</dc:creator>
  <cp:keywords/>
  <dc:description/>
  <cp:lastModifiedBy>Cheri Gregory</cp:lastModifiedBy>
  <cp:revision>1</cp:revision>
  <dcterms:created xsi:type="dcterms:W3CDTF">2018-08-09T17:23:00Z</dcterms:created>
  <dcterms:modified xsi:type="dcterms:W3CDTF">2018-08-09T17:24:00Z</dcterms:modified>
</cp:coreProperties>
</file>